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  <w:gridCol w:w="6124"/>
      </w:tblGrid>
      <w:tr w:rsidR="00BC1C44" w14:paraId="5DC73956" w14:textId="77777777">
        <w:tc>
          <w:tcPr>
            <w:tcW w:w="3514" w:type="dxa"/>
          </w:tcPr>
          <w:p w14:paraId="6607352B" w14:textId="7AEA2139" w:rsidR="00BC1C44" w:rsidRDefault="009C4A1B">
            <w:pPr>
              <w:pStyle w:val="Contenudetableau"/>
              <w:widowControl w:val="0"/>
            </w:pPr>
            <w:r>
              <w:rPr>
                <w:noProof/>
              </w:rPr>
              <w:drawing>
                <wp:inline distT="0" distB="0" distL="0" distR="0" wp14:anchorId="6B0D4116" wp14:editId="7686D08A">
                  <wp:extent cx="2162810" cy="865505"/>
                  <wp:effectExtent l="0" t="0" r="0" b="0"/>
                  <wp:docPr id="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</w:tcPr>
          <w:p w14:paraId="3D8F8DF6" w14:textId="75830E17" w:rsidR="00BC1C44" w:rsidRDefault="009C4A1B">
            <w:pPr>
              <w:widowControl w:val="0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S5 B teszt, 2022. június</w:t>
            </w:r>
            <w:r w:rsidR="002F0CE8">
              <w:rPr>
                <w:sz w:val="28"/>
                <w:szCs w:val="28"/>
                <w:lang w:val="hu"/>
              </w:rPr>
              <w:t xml:space="preserve"> </w:t>
            </w:r>
          </w:p>
          <w:p w14:paraId="4745D9F4" w14:textId="2302E0FC" w:rsidR="00BC1C44" w:rsidRDefault="002F0CE8">
            <w:pPr>
              <w:widowControl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Tanár</w:t>
            </w:r>
            <w:r w:rsidR="009C4A1B">
              <w:rPr>
                <w:sz w:val="28"/>
                <w:szCs w:val="28"/>
                <w:lang w:val="hu"/>
              </w:rPr>
              <w:t xml:space="preserve">: </w:t>
            </w:r>
            <w:r>
              <w:rPr>
                <w:sz w:val="28"/>
                <w:szCs w:val="28"/>
                <w:lang w:val="hu"/>
              </w:rPr>
              <w:t>PÁSZTOR H.</w:t>
            </w:r>
          </w:p>
        </w:tc>
      </w:tr>
    </w:tbl>
    <w:p w14:paraId="3EEF6DF6" w14:textId="0EBF4901" w:rsidR="00BC1C44" w:rsidRDefault="00BC1C44">
      <w:pPr>
        <w:pStyle w:val="Listaszerbekezds"/>
        <w:spacing w:after="0"/>
        <w:rPr>
          <w:rFonts w:ascii="Arial" w:hAnsi="Arial" w:cstheme="minorHAnsi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5102"/>
        <w:gridCol w:w="2274"/>
      </w:tblGrid>
      <w:tr w:rsidR="00BC1C44" w14:paraId="4D9016F7" w14:textId="77777777">
        <w:tc>
          <w:tcPr>
            <w:tcW w:w="2262" w:type="dxa"/>
          </w:tcPr>
          <w:p w14:paraId="025A486B" w14:textId="77777777" w:rsidR="00BC1C44" w:rsidRDefault="00BC1C44">
            <w:pPr>
              <w:pStyle w:val="Contenudetableau"/>
              <w:widowControl w:val="0"/>
            </w:pPr>
          </w:p>
        </w:tc>
        <w:tc>
          <w:tcPr>
            <w:tcW w:w="5102" w:type="dxa"/>
          </w:tcPr>
          <w:p w14:paraId="5C98E060" w14:textId="31ECFF81" w:rsidR="00BC1C44" w:rsidRDefault="009C4A1B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b/>
                <w:bCs/>
                <w:caps/>
                <w:sz w:val="32"/>
                <w:szCs w:val="32"/>
                <w:lang w:val="hu"/>
              </w:rPr>
              <w:t xml:space="preserve">Matematika 4 </w:t>
            </w:r>
            <w:r w:rsidR="002F0CE8">
              <w:rPr>
                <w:b/>
                <w:bCs/>
                <w:caps/>
                <w:sz w:val="32"/>
                <w:szCs w:val="32"/>
                <w:lang w:val="hu"/>
              </w:rPr>
              <w:t>ÓRA</w:t>
            </w:r>
          </w:p>
          <w:p w14:paraId="6FE4A2DC" w14:textId="77777777" w:rsidR="00BC1C44" w:rsidRDefault="009C4A1B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b/>
                <w:bCs/>
                <w:caps/>
                <w:sz w:val="32"/>
                <w:szCs w:val="32"/>
                <w:lang w:val="hu"/>
              </w:rPr>
              <w:t>A. rész</w:t>
            </w:r>
          </w:p>
        </w:tc>
        <w:tc>
          <w:tcPr>
            <w:tcW w:w="2274" w:type="dxa"/>
          </w:tcPr>
          <w:p w14:paraId="3148B68D" w14:textId="77777777" w:rsidR="00BC1C44" w:rsidRDefault="00BC1C44">
            <w:pPr>
              <w:pStyle w:val="Contenudetableau"/>
              <w:widowControl w:val="0"/>
            </w:pPr>
          </w:p>
        </w:tc>
      </w:tr>
    </w:tbl>
    <w:p w14:paraId="2BCDD01B" w14:textId="77777777" w:rsidR="00BC1C44" w:rsidRDefault="00BC1C44">
      <w:pPr>
        <w:pStyle w:val="Listaszerbekezds"/>
        <w:spacing w:after="0"/>
        <w:rPr>
          <w:rFonts w:ascii="Arial" w:hAnsi="Arial" w:cstheme="minorHAnsi"/>
          <w:sz w:val="24"/>
          <w:szCs w:val="24"/>
        </w:rPr>
      </w:pPr>
    </w:p>
    <w:p w14:paraId="11B57580" w14:textId="77777777" w:rsidR="00BC1C44" w:rsidRDefault="00BC1C44">
      <w:pPr>
        <w:pStyle w:val="Listaszerbekezds"/>
        <w:spacing w:after="0"/>
        <w:rPr>
          <w:rFonts w:ascii="Arial" w:hAnsi="Arial"/>
          <w:caps/>
        </w:rPr>
      </w:pPr>
    </w:p>
    <w:p w14:paraId="7969733B" w14:textId="77777777" w:rsidR="00BC1C44" w:rsidRDefault="009C4A1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  <w:r>
        <w:rPr>
          <w:b/>
          <w:bCs/>
          <w:caps/>
          <w:sz w:val="24"/>
          <w:szCs w:val="24"/>
          <w:lang w:val="hu"/>
        </w:rPr>
        <w:t xml:space="preserve">Dátum: </w:t>
      </w:r>
      <w:r>
        <w:rPr>
          <w:sz w:val="24"/>
          <w:szCs w:val="24"/>
          <w:lang w:val="hu"/>
        </w:rPr>
        <w:t>2022. június 13.</w:t>
      </w:r>
    </w:p>
    <w:p w14:paraId="5D76A66D" w14:textId="601F8177" w:rsidR="00BC1C44" w:rsidRDefault="002F0CE8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sz w:val="36"/>
          <w:szCs w:val="36"/>
          <w:lang w:val="hu"/>
        </w:rPr>
        <w:t>Vezetékn</w:t>
      </w:r>
      <w:r w:rsidR="009C4A1B">
        <w:rPr>
          <w:sz w:val="36"/>
          <w:szCs w:val="36"/>
          <w:lang w:val="hu"/>
        </w:rPr>
        <w:t>év: _______</w:t>
      </w:r>
      <w:r>
        <w:rPr>
          <w:sz w:val="36"/>
          <w:szCs w:val="36"/>
          <w:lang w:val="hu"/>
        </w:rPr>
        <w:t>___________</w:t>
      </w:r>
    </w:p>
    <w:p w14:paraId="2BDB9783" w14:textId="3C292FD0" w:rsidR="00BC1C44" w:rsidRDefault="009C4A1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sz w:val="36"/>
          <w:szCs w:val="36"/>
          <w:lang w:val="hu"/>
        </w:rPr>
        <w:t>Keresztnév:</w:t>
      </w:r>
      <w:r w:rsidR="002F0CE8">
        <w:rPr>
          <w:sz w:val="36"/>
          <w:szCs w:val="36"/>
          <w:lang w:val="hu"/>
        </w:rPr>
        <w:t xml:space="preserve"> __________________</w:t>
      </w:r>
    </w:p>
    <w:p w14:paraId="2250565B" w14:textId="5CA39E36" w:rsidR="00BC1C44" w:rsidRDefault="009C4A1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sz w:val="36"/>
          <w:szCs w:val="36"/>
          <w:lang w:val="hu"/>
        </w:rPr>
        <w:t>Osztály:</w:t>
      </w:r>
      <w:r w:rsidR="002F0CE8" w:rsidRPr="002F0CE8">
        <w:rPr>
          <w:sz w:val="36"/>
          <w:szCs w:val="36"/>
          <w:lang w:val="hu"/>
        </w:rPr>
        <w:t xml:space="preserve"> </w:t>
      </w:r>
      <w:r w:rsidR="002F0CE8">
        <w:rPr>
          <w:sz w:val="36"/>
          <w:szCs w:val="36"/>
          <w:lang w:val="hu"/>
        </w:rPr>
        <w:t>_______</w:t>
      </w:r>
    </w:p>
    <w:p w14:paraId="7F0DABC2" w14:textId="7FDCE0C1" w:rsidR="00BC1C44" w:rsidRDefault="002F0CE8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sz w:val="36"/>
          <w:szCs w:val="36"/>
          <w:lang w:val="hu"/>
        </w:rPr>
        <w:t>Elért pontszám</w:t>
      </w:r>
      <w:r w:rsidR="009C4A1B">
        <w:rPr>
          <w:sz w:val="36"/>
          <w:szCs w:val="36"/>
          <w:lang w:val="hu"/>
        </w:rPr>
        <w:t>: ___</w:t>
      </w:r>
      <w:r>
        <w:rPr>
          <w:sz w:val="36"/>
          <w:szCs w:val="36"/>
          <w:lang w:val="hu"/>
        </w:rPr>
        <w:t>__</w:t>
      </w:r>
      <w:r w:rsidR="009C4A1B">
        <w:rPr>
          <w:sz w:val="36"/>
          <w:szCs w:val="36"/>
          <w:lang w:val="hu"/>
        </w:rPr>
        <w:t>__ / 25</w:t>
      </w:r>
    </w:p>
    <w:p w14:paraId="4A83355A" w14:textId="77777777" w:rsidR="00BC1C44" w:rsidRDefault="00BC1C44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</w:p>
    <w:tbl>
      <w:tblPr>
        <w:tblW w:w="9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151"/>
      </w:tblGrid>
      <w:tr w:rsidR="00BC1C44" w14:paraId="00AF6AA8" w14:textId="77777777">
        <w:trPr>
          <w:trHeight w:val="2895"/>
        </w:trPr>
        <w:tc>
          <w:tcPr>
            <w:tcW w:w="4874" w:type="dxa"/>
            <w:shd w:val="clear" w:color="auto" w:fill="auto"/>
          </w:tcPr>
          <w:p w14:paraId="26A28B8C" w14:textId="597CE640" w:rsidR="00BC1C44" w:rsidRDefault="009C4A1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b/>
                <w:bCs/>
                <w:caps/>
                <w:lang w:val="hu"/>
              </w:rPr>
              <w:t>A vizsg</w:t>
            </w:r>
            <w:r w:rsidR="002F0CE8">
              <w:rPr>
                <w:b/>
                <w:bCs/>
                <w:caps/>
                <w:lang w:val="hu"/>
              </w:rPr>
              <w:t>A</w:t>
            </w:r>
            <w:r>
              <w:rPr>
                <w:b/>
                <w:bCs/>
                <w:caps/>
                <w:lang w:val="hu"/>
              </w:rPr>
              <w:t xml:space="preserve"> időtartama:</w:t>
            </w:r>
          </w:p>
          <w:p w14:paraId="44D04922" w14:textId="77777777" w:rsidR="00BC1C44" w:rsidRDefault="009C4A1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lang w:val="hu"/>
              </w:rPr>
              <w:t>45 perc</w:t>
            </w:r>
          </w:p>
          <w:p w14:paraId="05927DF0" w14:textId="77777777" w:rsidR="00BC1C44" w:rsidRDefault="00BC1C44">
            <w:pPr>
              <w:pStyle w:val="Listaszerbekezds"/>
              <w:widowControl w:val="0"/>
              <w:spacing w:after="0"/>
              <w:rPr>
                <w:rFonts w:ascii="Arial" w:hAnsi="Arial" w:cstheme="minorHAnsi"/>
              </w:rPr>
            </w:pPr>
          </w:p>
          <w:p w14:paraId="5FF618D5" w14:textId="77777777" w:rsidR="00BC1C44" w:rsidRDefault="009C4A1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b/>
                <w:bCs/>
                <w:caps/>
                <w:lang w:val="hu"/>
              </w:rPr>
              <w:t>Engedélyezett anyag:</w:t>
            </w:r>
          </w:p>
          <w:p w14:paraId="7F238981" w14:textId="41D34C34" w:rsidR="00BC1C44" w:rsidRDefault="006614B4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t>Ezt a v</w:t>
            </w:r>
            <w:proofErr w:type="spellStart"/>
            <w:r w:rsidR="009C4A1B">
              <w:rPr>
                <w:lang w:val="hu"/>
              </w:rPr>
              <w:t>izsga</w:t>
            </w:r>
            <w:r w:rsidR="002F0CE8">
              <w:rPr>
                <w:lang w:val="hu"/>
              </w:rPr>
              <w:t>részt</w:t>
            </w:r>
            <w:proofErr w:type="spellEnd"/>
            <w:r w:rsidR="002F0CE8">
              <w:rPr>
                <w:lang w:val="hu"/>
              </w:rPr>
              <w:t xml:space="preserve"> </w:t>
            </w:r>
            <w:r w:rsidR="002F0CE8" w:rsidRPr="002F0CE8">
              <w:rPr>
                <w:i/>
                <w:iCs/>
                <w:lang w:val="hu"/>
              </w:rPr>
              <w:t>számológép</w:t>
            </w:r>
            <w:r w:rsidR="009C4A1B" w:rsidRPr="002F0CE8">
              <w:rPr>
                <w:i/>
                <w:iCs/>
                <w:lang w:val="hu"/>
              </w:rPr>
              <w:t xml:space="preserve"> nélkül</w:t>
            </w:r>
            <w:r w:rsidR="002F0CE8">
              <w:rPr>
                <w:lang w:val="hu"/>
              </w:rPr>
              <w:t xml:space="preserve"> kell megoldani.</w:t>
            </w:r>
          </w:p>
          <w:p w14:paraId="7DC38EAF" w14:textId="2F5127AA" w:rsidR="00BC1C44" w:rsidRDefault="00252D02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lang w:val="hu"/>
              </w:rPr>
              <w:t>A</w:t>
            </w:r>
            <w:r w:rsidR="002F0CE8">
              <w:rPr>
                <w:lang w:val="hu"/>
              </w:rPr>
              <w:t xml:space="preserve"> rajzokhoz</w:t>
            </w:r>
            <w:r>
              <w:rPr>
                <w:lang w:val="hu"/>
              </w:rPr>
              <w:t xml:space="preserve"> ceruza</w:t>
            </w:r>
            <w:r w:rsidR="002F0CE8">
              <w:rPr>
                <w:lang w:val="hu"/>
              </w:rPr>
              <w:t xml:space="preserve"> </w:t>
            </w:r>
            <w:r w:rsidR="00D84DA2">
              <w:rPr>
                <w:lang w:val="hu"/>
              </w:rPr>
              <w:t xml:space="preserve">és vonalzó </w:t>
            </w:r>
            <w:r w:rsidR="002F0CE8">
              <w:rPr>
                <w:lang w:val="hu"/>
              </w:rPr>
              <w:t>használható.</w:t>
            </w:r>
          </w:p>
          <w:p w14:paraId="576B6A11" w14:textId="77777777" w:rsidR="00D84DA2" w:rsidRPr="00E551B8" w:rsidRDefault="00D84DA2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</w:p>
          <w:p w14:paraId="5245DDB6" w14:textId="59097642" w:rsidR="00BC1C44" w:rsidRDefault="009C4A1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b/>
                <w:bCs/>
                <w:caps/>
                <w:lang w:val="hu"/>
              </w:rPr>
              <w:t>megjegyzések:</w:t>
            </w:r>
          </w:p>
        </w:tc>
        <w:tc>
          <w:tcPr>
            <w:tcW w:w="4151" w:type="dxa"/>
            <w:shd w:val="clear" w:color="auto" w:fill="auto"/>
          </w:tcPr>
          <w:p w14:paraId="5D577EFC" w14:textId="77777777" w:rsidR="00BC1C44" w:rsidRDefault="009C4A1B">
            <w:pPr>
              <w:pStyle w:val="Contenudetableau"/>
              <w:widowControl w:val="0"/>
              <w:jc w:val="right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2CFB3F89" wp14:editId="3DC138EC">
                  <wp:extent cx="1400175" cy="1787525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B7217" w14:textId="539BA4A8" w:rsidR="00BC1C44" w:rsidRDefault="009C4A1B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lang w:val="hu"/>
        </w:rPr>
        <w:t xml:space="preserve"> A </w:t>
      </w:r>
      <w:r w:rsidR="00252D02">
        <w:rPr>
          <w:lang w:val="hu"/>
        </w:rPr>
        <w:t>vizsga</w:t>
      </w:r>
      <w:r w:rsidR="006614B4">
        <w:rPr>
          <w:lang w:val="hu"/>
        </w:rPr>
        <w:t xml:space="preserve"> 5 oldalon</w:t>
      </w:r>
      <w:r>
        <w:rPr>
          <w:lang w:val="hu"/>
        </w:rPr>
        <w:t xml:space="preserve"> 4 kötelező</w:t>
      </w:r>
      <w:r w:rsidR="00252D02">
        <w:rPr>
          <w:lang w:val="hu"/>
        </w:rPr>
        <w:t>en megoldandó</w:t>
      </w:r>
      <w:r>
        <w:rPr>
          <w:lang w:val="hu"/>
        </w:rPr>
        <w:t xml:space="preserve"> </w:t>
      </w:r>
      <w:r w:rsidR="00252D02">
        <w:rPr>
          <w:lang w:val="hu"/>
        </w:rPr>
        <w:t>feladatot</w:t>
      </w:r>
      <w:r>
        <w:rPr>
          <w:lang w:val="hu"/>
        </w:rPr>
        <w:t xml:space="preserve"> tartalmaz.</w:t>
      </w:r>
    </w:p>
    <w:p w14:paraId="3A74CC00" w14:textId="4FA5423B" w:rsidR="00BC1C44" w:rsidRPr="00560E38" w:rsidRDefault="009C4A1B" w:rsidP="00560E38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lang w:val="hu"/>
        </w:rPr>
      </w:pPr>
      <w:r>
        <w:rPr>
          <w:lang w:val="hu"/>
        </w:rPr>
        <w:t xml:space="preserve"> </w:t>
      </w:r>
      <w:r w:rsidR="00252D02">
        <w:rPr>
          <w:lang w:val="hu"/>
        </w:rPr>
        <w:t xml:space="preserve">Törekedjen a </w:t>
      </w:r>
      <w:r w:rsidR="00252D02" w:rsidRPr="00560E38">
        <w:rPr>
          <w:i/>
          <w:iCs/>
          <w:lang w:val="hu"/>
        </w:rPr>
        <w:t>pontos, áttekinthető munkára</w:t>
      </w:r>
      <w:r w:rsidR="00252D02">
        <w:rPr>
          <w:lang w:val="hu"/>
        </w:rPr>
        <w:t>.</w:t>
      </w:r>
      <w:r w:rsidR="00560E38">
        <w:rPr>
          <w:lang w:val="hu"/>
        </w:rPr>
        <w:t xml:space="preserve"> </w:t>
      </w:r>
      <w:r w:rsidR="00560E38" w:rsidRPr="00560E38">
        <w:rPr>
          <w:lang w:val="hu"/>
        </w:rPr>
        <w:t xml:space="preserve">Ha a válaszokat nem támasztja alá megfelelő </w:t>
      </w:r>
      <w:r w:rsidR="00560E38" w:rsidRPr="00560E38">
        <w:rPr>
          <w:i/>
          <w:iCs/>
          <w:lang w:val="hu"/>
        </w:rPr>
        <w:t>magyarázat</w:t>
      </w:r>
      <w:r w:rsidR="00560E38" w:rsidRPr="00560E38">
        <w:rPr>
          <w:lang w:val="hu"/>
        </w:rPr>
        <w:t>tal, akkor azért nem kap teljes pontot.</w:t>
      </w:r>
      <w:r w:rsidR="00560E38">
        <w:rPr>
          <w:lang w:val="hu"/>
        </w:rPr>
        <w:t xml:space="preserve"> </w:t>
      </w:r>
    </w:p>
    <w:p w14:paraId="2B0AAE88" w14:textId="196AC858" w:rsidR="00BC1C44" w:rsidRPr="0043056F" w:rsidRDefault="009C4A1B" w:rsidP="0043056F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lang w:val="hu"/>
        </w:rPr>
        <w:t xml:space="preserve"> </w:t>
      </w:r>
      <w:r w:rsidR="00252D02">
        <w:rPr>
          <w:lang w:val="hu"/>
        </w:rPr>
        <w:t xml:space="preserve">A feladatot a </w:t>
      </w:r>
      <w:r w:rsidR="00252D02" w:rsidRPr="0043056F">
        <w:rPr>
          <w:i/>
          <w:iCs/>
          <w:lang w:val="hu"/>
        </w:rPr>
        <w:t>vizsgalap</w:t>
      </w:r>
      <w:r w:rsidR="00252D02">
        <w:rPr>
          <w:lang w:val="hu"/>
        </w:rPr>
        <w:t xml:space="preserve">on, a </w:t>
      </w:r>
      <w:r w:rsidR="00252D02" w:rsidRPr="0043056F">
        <w:rPr>
          <w:i/>
          <w:iCs/>
          <w:lang w:val="hu"/>
        </w:rPr>
        <w:t>kijelölt helyen</w:t>
      </w:r>
      <w:r w:rsidR="00252D02">
        <w:rPr>
          <w:lang w:val="hu"/>
        </w:rPr>
        <w:t xml:space="preserve"> kell megoldani, ha nem elegendő a hely, a lap hátoldalát használhatja.</w:t>
      </w:r>
    </w:p>
    <w:p w14:paraId="53D64EDA" w14:textId="2564FAC1" w:rsidR="00BC1C44" w:rsidRDefault="00BC1C44">
      <w:pPr>
        <w:pStyle w:val="Listaszerbekezds"/>
        <w:jc w:val="right"/>
        <w:rPr>
          <w:rFonts w:ascii="Arial" w:hAnsi="Arial"/>
        </w:rPr>
      </w:pPr>
    </w:p>
    <w:p w14:paraId="5F9BEAEB" w14:textId="5EE56622" w:rsidR="00BC1C44" w:rsidRDefault="009C4A1B">
      <w:pPr>
        <w:pStyle w:val="Listaszerbekezds"/>
        <w:jc w:val="right"/>
        <w:rPr>
          <w:rFonts w:ascii="Arial" w:hAnsi="Arial"/>
        </w:rPr>
      </w:pPr>
      <w:r>
        <w:rPr>
          <w:lang w:val="hu"/>
        </w:rPr>
        <w:t>Jó munk</w:t>
      </w:r>
      <w:r w:rsidR="0043056F">
        <w:rPr>
          <w:lang w:val="hu"/>
        </w:rPr>
        <w:t>át!</w:t>
      </w:r>
      <w:r>
        <w:rPr>
          <w:lang w:val="hu"/>
        </w:rPr>
        <w:br w:type="page"/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BC1C44" w14:paraId="26F4F5D7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901E85" w14:textId="5ED122E6" w:rsidR="00BC1C44" w:rsidRDefault="009C4A1B">
            <w:pPr>
              <w:pStyle w:val="Contenudetableau"/>
              <w:pageBreakBefore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hu"/>
              </w:rPr>
              <w:lastRenderedPageBreak/>
              <w:t xml:space="preserve">A1 </w:t>
            </w:r>
            <w:r w:rsidR="00560E38">
              <w:rPr>
                <w:b/>
                <w:bCs/>
                <w:sz w:val="28"/>
                <w:szCs w:val="28"/>
                <w:lang w:val="hu"/>
              </w:rPr>
              <w:t>feladat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FDCC2" w14:textId="5F614CF9" w:rsidR="00BC1C44" w:rsidRDefault="00560E38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560E38">
              <w:rPr>
                <w:b/>
                <w:bCs/>
                <w:sz w:val="24"/>
                <w:szCs w:val="24"/>
                <w:lang w:val="hu"/>
              </w:rPr>
              <w:t>Értékelés</w:t>
            </w:r>
          </w:p>
        </w:tc>
      </w:tr>
      <w:tr w:rsidR="00BC1C44" w14:paraId="0C2B2D13" w14:textId="77777777">
        <w:trPr>
          <w:trHeight w:val="5622"/>
        </w:trPr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87FA25" w14:textId="77777777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B17A85" wp14:editId="0BB6106B">
                  <wp:extent cx="4163060" cy="3515360"/>
                  <wp:effectExtent l="0" t="0" r="0" b="0"/>
                  <wp:docPr id="3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942A64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BC1C44" w14:paraId="11C4C5EE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6CF735" w14:textId="629C3C94" w:rsidR="00BC1C44" w:rsidRPr="005F6FCC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r w:rsidRPr="005F6FCC">
              <w:rPr>
                <w:sz w:val="28"/>
                <w:szCs w:val="28"/>
                <w:lang w:val="hu"/>
              </w:rPr>
              <w:t xml:space="preserve">1) A következő leírások mindegyikéhez </w:t>
            </w:r>
            <w:r w:rsidR="005F5E2F" w:rsidRPr="005F6FCC">
              <w:rPr>
                <w:sz w:val="28"/>
                <w:szCs w:val="28"/>
                <w:lang w:val="hu"/>
              </w:rPr>
              <w:t>párosítsa</w:t>
            </w:r>
            <w:r w:rsidRPr="005F6FCC">
              <w:rPr>
                <w:sz w:val="28"/>
                <w:szCs w:val="28"/>
                <w:lang w:val="hu"/>
              </w:rPr>
              <w:t xml:space="preserve"> egy függvény nevét.</w:t>
            </w:r>
          </w:p>
          <w:tbl>
            <w:tblPr>
              <w:tblW w:w="793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  <w:gridCol w:w="3900"/>
            </w:tblGrid>
            <w:tr w:rsidR="00BC1C44" w:rsidRPr="005F6FCC" w14:paraId="42670EC1" w14:textId="77777777">
              <w:tc>
                <w:tcPr>
                  <w:tcW w:w="4034" w:type="dxa"/>
                </w:tcPr>
                <w:p w14:paraId="4254AD21" w14:textId="17CEB5A9" w:rsidR="00BC1C44" w:rsidRPr="005F6FCC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5F6FCC">
                    <w:rPr>
                      <w:sz w:val="28"/>
                      <w:szCs w:val="28"/>
                      <w:lang w:val="hu"/>
                    </w:rPr>
                    <w:t xml:space="preserve">i. lineáris </w:t>
                  </w:r>
                  <w:r w:rsidR="005F5E2F" w:rsidRPr="005F6FCC">
                    <w:rPr>
                      <w:sz w:val="28"/>
                      <w:szCs w:val="28"/>
                      <w:lang w:val="hu"/>
                    </w:rPr>
                    <w:t>csökkenés</w:t>
                  </w:r>
                </w:p>
              </w:tc>
              <w:tc>
                <w:tcPr>
                  <w:tcW w:w="3900" w:type="dxa"/>
                </w:tcPr>
                <w:p w14:paraId="4582B503" w14:textId="29144429" w:rsidR="00BC1C44" w:rsidRPr="005F6FCC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5F6FCC">
                    <w:rPr>
                      <w:sz w:val="28"/>
                      <w:szCs w:val="28"/>
                      <w:lang w:val="hu"/>
                    </w:rPr>
                    <w:t xml:space="preserve">iii. exponenciális </w:t>
                  </w:r>
                  <w:r w:rsidR="005F5E2F" w:rsidRPr="005F6FCC">
                    <w:rPr>
                      <w:sz w:val="28"/>
                      <w:szCs w:val="28"/>
                      <w:lang w:val="hu"/>
                    </w:rPr>
                    <w:t>csökkenés</w:t>
                  </w:r>
                </w:p>
              </w:tc>
            </w:tr>
            <w:tr w:rsidR="00BC1C44" w:rsidRPr="005F6FCC" w14:paraId="6C83E37A" w14:textId="77777777">
              <w:tc>
                <w:tcPr>
                  <w:tcW w:w="4034" w:type="dxa"/>
                </w:tcPr>
                <w:p w14:paraId="06ADD3B7" w14:textId="77777777" w:rsidR="00BC1C44" w:rsidRPr="005F6FCC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5F6FCC">
                    <w:rPr>
                      <w:sz w:val="28"/>
                      <w:szCs w:val="28"/>
                      <w:lang w:val="hu"/>
                    </w:rPr>
                    <w:t>ii. lineáris növekedés</w:t>
                  </w:r>
                </w:p>
              </w:tc>
              <w:tc>
                <w:tcPr>
                  <w:tcW w:w="3900" w:type="dxa"/>
                </w:tcPr>
                <w:p w14:paraId="559FBF8A" w14:textId="77777777" w:rsidR="00BC1C44" w:rsidRPr="005F6FCC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 w:rsidRPr="005F6FCC">
                    <w:rPr>
                      <w:sz w:val="28"/>
                      <w:szCs w:val="28"/>
                      <w:lang w:val="hu"/>
                    </w:rPr>
                    <w:t>iv. exponenciális növekedés</w:t>
                  </w:r>
                </w:p>
              </w:tc>
            </w:tr>
          </w:tbl>
          <w:p w14:paraId="1ABAB110" w14:textId="77777777" w:rsidR="00BC1C44" w:rsidRPr="005F6FCC" w:rsidRDefault="00BC1C44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278277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4 pont</w:t>
            </w:r>
          </w:p>
        </w:tc>
      </w:tr>
      <w:tr w:rsidR="00BC1C44" w14:paraId="6C22E9DA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EA05DD" w14:textId="1303E3C1" w:rsidR="00BC1C44" w:rsidRPr="005F6FCC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 w:rsidRPr="005F6FCC">
              <w:rPr>
                <w:sz w:val="28"/>
                <w:szCs w:val="28"/>
                <w:lang w:val="hu"/>
              </w:rPr>
              <w:t>2) Adja meg annak a f</w:t>
            </w:r>
            <w:r w:rsidR="005F5E2F" w:rsidRPr="005F6FCC">
              <w:rPr>
                <w:sz w:val="28"/>
                <w:szCs w:val="28"/>
                <w:lang w:val="hu"/>
              </w:rPr>
              <w:t>üggvénynek</w:t>
            </w:r>
            <w:r w:rsidRPr="005F6FCC">
              <w:rPr>
                <w:sz w:val="28"/>
                <w:szCs w:val="28"/>
                <w:lang w:val="hu"/>
              </w:rPr>
              <w:t xml:space="preserve"> a nevét is, amely nem felel meg</w:t>
            </w:r>
            <w:r w:rsidR="00EC3B9C">
              <w:rPr>
                <w:sz w:val="28"/>
                <w:szCs w:val="28"/>
                <w:lang w:val="hu"/>
              </w:rPr>
              <w:t xml:space="preserve"> </w:t>
            </w:r>
            <w:r w:rsidR="00D84DA2" w:rsidRPr="005F6FCC">
              <w:rPr>
                <w:sz w:val="28"/>
                <w:szCs w:val="28"/>
                <w:lang w:val="hu"/>
              </w:rPr>
              <w:t>a</w:t>
            </w:r>
            <w:r w:rsidR="00D84DA2">
              <w:rPr>
                <w:sz w:val="28"/>
                <w:szCs w:val="28"/>
                <w:lang w:val="hu"/>
              </w:rPr>
              <w:t xml:space="preserve"> </w:t>
            </w:r>
            <w:r w:rsidR="00D84DA2" w:rsidRPr="005F6FCC">
              <w:rPr>
                <w:sz w:val="28"/>
                <w:szCs w:val="28"/>
                <w:lang w:val="hu"/>
              </w:rPr>
              <w:t>leírásoknak</w:t>
            </w:r>
            <w:r w:rsidRPr="005F6FCC">
              <w:rPr>
                <w:sz w:val="28"/>
                <w:szCs w:val="28"/>
                <w:lang w:val="hu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EFD749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1 pont</w:t>
            </w:r>
          </w:p>
        </w:tc>
      </w:tr>
    </w:tbl>
    <w:p w14:paraId="12724456" w14:textId="77777777" w:rsidR="00BC1C44" w:rsidRDefault="00BC1C44">
      <w:pPr>
        <w:pStyle w:val="Listaszerbekezds"/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BC1C44" w14:paraId="06992D78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5FB3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6C8224E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6D8E0BA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93229F8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480E63C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00D6F28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E6DFF9C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CF3F8B7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BC1C44" w14:paraId="7815DEFF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215C8" w14:textId="47708089" w:rsidR="00BC1C44" w:rsidRDefault="009C4A1B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hu"/>
              </w:rPr>
              <w:lastRenderedPageBreak/>
              <w:t xml:space="preserve">A2 </w:t>
            </w:r>
            <w:r w:rsidR="00921201">
              <w:rPr>
                <w:b/>
                <w:bCs/>
                <w:color w:val="000000"/>
                <w:sz w:val="28"/>
                <w:szCs w:val="28"/>
                <w:lang w:val="hu"/>
              </w:rPr>
              <w:t>feladat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748B" w14:textId="57D7B82A" w:rsidR="00BC1C44" w:rsidRPr="00921201" w:rsidRDefault="00921201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 w:rsidRPr="00921201">
              <w:rPr>
                <w:b/>
                <w:bCs/>
                <w:color w:val="000000"/>
                <w:sz w:val="24"/>
                <w:szCs w:val="24"/>
                <w:lang w:val="hu"/>
              </w:rPr>
              <w:t>Értékelés</w:t>
            </w:r>
          </w:p>
        </w:tc>
      </w:tr>
      <w:tr w:rsidR="00BC1C44" w14:paraId="4D33597E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7A18C90E" w14:textId="77777777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09303" wp14:editId="4534D87E">
                  <wp:extent cx="4036695" cy="3495040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23E617FF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BC1C44" w14:paraId="2DB88D39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45FD1808" w14:textId="5F1B2D58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 xml:space="preserve">1) A grafikonon tüntesse fel a következő </w:t>
            </w:r>
            <w:r w:rsidR="00921201">
              <w:rPr>
                <w:color w:val="000000"/>
                <w:sz w:val="28"/>
                <w:szCs w:val="28"/>
                <w:lang w:val="hu"/>
              </w:rPr>
              <w:t>értékek</w:t>
            </w:r>
            <w:r>
              <w:rPr>
                <w:color w:val="000000"/>
                <w:sz w:val="28"/>
                <w:szCs w:val="28"/>
                <w:lang w:val="hu"/>
              </w:rPr>
              <w:t>nek megfelelő szögeket:</w:t>
            </w:r>
          </w:p>
          <w:tbl>
            <w:tblPr>
              <w:tblW w:w="805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1"/>
              <w:gridCol w:w="1994"/>
              <w:gridCol w:w="1980"/>
              <w:gridCol w:w="2040"/>
            </w:tblGrid>
            <w:tr w:rsidR="00BC1C44" w14:paraId="28198217" w14:textId="77777777">
              <w:tc>
                <w:tcPr>
                  <w:tcW w:w="2040" w:type="dxa"/>
                  <w:vAlign w:val="center"/>
                </w:tcPr>
                <w:p w14:paraId="198FBBE8" w14:textId="77777777" w:rsidR="00BC1C44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>a) 30°</w:t>
                  </w:r>
                </w:p>
              </w:tc>
              <w:tc>
                <w:tcPr>
                  <w:tcW w:w="1994" w:type="dxa"/>
                  <w:vAlign w:val="center"/>
                </w:tcPr>
                <w:p w14:paraId="3A287452" w14:textId="77777777" w:rsidR="00BC1C44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>b) 90°</w:t>
                  </w:r>
                </w:p>
              </w:tc>
              <w:tc>
                <w:tcPr>
                  <w:tcW w:w="1980" w:type="dxa"/>
                  <w:vAlign w:val="center"/>
                </w:tcPr>
                <w:p w14:paraId="3D033ABE" w14:textId="18F4C984" w:rsidR="00BC1C44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c)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 </w:t>
                  </w:r>
                  <w:r w:rsidR="00921201">
                    <w:rPr>
                      <w:color w:val="000000"/>
                      <w:sz w:val="28"/>
                      <w:szCs w:val="28"/>
                      <w:lang w:val="hu"/>
                    </w:rPr>
                    <w:t>radián</w:t>
                  </w:r>
                </w:p>
              </w:tc>
              <w:tc>
                <w:tcPr>
                  <w:tcW w:w="2040" w:type="dxa"/>
                  <w:vAlign w:val="center"/>
                </w:tcPr>
                <w:p w14:paraId="3FF15368" w14:textId="71ED051A" w:rsidR="00BC1C44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d)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oMath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 </w:t>
                  </w:r>
                  <w:r w:rsidR="00921201">
                    <w:rPr>
                      <w:color w:val="000000"/>
                      <w:sz w:val="28"/>
                      <w:szCs w:val="28"/>
                      <w:lang w:val="hu"/>
                    </w:rPr>
                    <w:t>radián</w:t>
                  </w:r>
                </w:p>
              </w:tc>
            </w:tr>
          </w:tbl>
          <w:p w14:paraId="75A086DE" w14:textId="77777777" w:rsidR="00BC1C44" w:rsidRDefault="00BC1C44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2A62DCAC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>2 pont</w:t>
            </w:r>
          </w:p>
        </w:tc>
      </w:tr>
      <w:tr w:rsidR="00BC1C44" w14:paraId="14ECCDEB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1C0E9C46" w14:textId="60F2C686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 xml:space="preserve">2) Töltse ki az alábbi táblázatot. </w:t>
            </w:r>
            <w:r w:rsidR="002D42A8">
              <w:rPr>
                <w:color w:val="000000"/>
                <w:sz w:val="28"/>
                <w:szCs w:val="28"/>
                <w:lang w:val="hu"/>
              </w:rPr>
              <w:t>Válaszát indokolja</w:t>
            </w:r>
            <w:r w:rsidR="00921201">
              <w:rPr>
                <w:color w:val="000000"/>
                <w:sz w:val="28"/>
                <w:szCs w:val="28"/>
                <w:lang w:val="hu"/>
              </w:rPr>
              <w:t>!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481"/>
              <w:gridCol w:w="2660"/>
            </w:tblGrid>
            <w:tr w:rsidR="00BC1C44" w14:paraId="1077F4BA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8DF7BA" w14:textId="77777777" w:rsidR="00BC1C44" w:rsidRDefault="009C4A1B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Szög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</m:t>
                    </m:r>
                  </m:oMath>
                </w:p>
              </w:tc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C6593A8" w14:textId="77777777" w:rsidR="00BC1C44" w:rsidRDefault="009C4A1B">
                  <w:pPr>
                    <w:pStyle w:val="Contenudetableau"/>
                    <w:widowControl w:val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hu"/>
                    </w:rPr>
                    <w:t>30°</w:t>
                  </w:r>
                </w:p>
              </w:tc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E5BE2" w14:textId="7B1BE099" w:rsidR="00BC1C44" w:rsidRDefault="00BA1C90">
                  <w:pPr>
                    <w:pStyle w:val="Listaszerbekezds"/>
                    <w:widowControl w:val="0"/>
                    <w:spacing w:after="0" w:line="360" w:lineRule="auto"/>
                    <w:ind w:left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oMath>
                  <w:r w:rsidR="009C4A1B">
                    <w:rPr>
                      <w:color w:val="000000"/>
                      <w:sz w:val="28"/>
                      <w:szCs w:val="28"/>
                      <w:lang w:val="hu"/>
                    </w:rPr>
                    <w:t xml:space="preserve"> </w:t>
                  </w:r>
                  <w:r w:rsidR="00921201">
                    <w:rPr>
                      <w:color w:val="000000"/>
                      <w:sz w:val="28"/>
                      <w:szCs w:val="28"/>
                      <w:lang w:val="hu"/>
                    </w:rPr>
                    <w:t>radián</w:t>
                  </w:r>
                </w:p>
              </w:tc>
            </w:tr>
            <w:tr w:rsidR="00BC1C44" w14:paraId="0A435751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4F42E5A" w14:textId="77777777" w:rsidR="00BC1C44" w:rsidRPr="005F6FCC" w:rsidRDefault="009C4A1B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sinα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6A32809" w14:textId="77777777" w:rsidR="00BC1C44" w:rsidRDefault="00BC1C44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43A5FB" w14:textId="77777777" w:rsidR="00BC1C44" w:rsidRDefault="00BC1C44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C1C44" w14:paraId="6DDB0A4F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4797CB1" w14:textId="77777777" w:rsidR="00BC1C44" w:rsidRPr="005F6FCC" w:rsidRDefault="009C4A1B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cosα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53B169F7" w14:textId="77777777" w:rsidR="00BC1C44" w:rsidRDefault="00BC1C44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3B1680" w14:textId="77777777" w:rsidR="00BC1C44" w:rsidRDefault="00BC1C44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0727626D" w14:textId="77777777" w:rsidR="00BC1C44" w:rsidRDefault="00BC1C44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AE77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>4 pont</w:t>
            </w:r>
          </w:p>
        </w:tc>
      </w:tr>
    </w:tbl>
    <w:p w14:paraId="5BA47D2C" w14:textId="77777777" w:rsidR="00BC1C44" w:rsidRDefault="00BC1C44">
      <w:pPr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BC1C44" w14:paraId="59B0A06C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E1CB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C7CF64B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1019B5F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5B27CBB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5AF4D0E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B67D704" w14:textId="400407E2" w:rsidR="00921201" w:rsidRDefault="00921201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BC1C44" w14:paraId="5E05D606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0745B2" w14:textId="6F43F9F4" w:rsidR="00BC1C44" w:rsidRPr="00921201" w:rsidRDefault="009C4A1B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921201">
              <w:rPr>
                <w:b/>
                <w:bCs/>
                <w:sz w:val="24"/>
                <w:szCs w:val="24"/>
                <w:lang w:val="hu"/>
              </w:rPr>
              <w:lastRenderedPageBreak/>
              <w:t xml:space="preserve">A3 </w:t>
            </w:r>
            <w:r w:rsidR="00921201">
              <w:rPr>
                <w:b/>
                <w:bCs/>
                <w:sz w:val="24"/>
                <w:szCs w:val="24"/>
                <w:lang w:val="hu"/>
              </w:rPr>
              <w:t>feladat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99E2B" w14:textId="48995850" w:rsidR="00BC1C44" w:rsidRPr="00921201" w:rsidRDefault="00921201">
            <w:pPr>
              <w:pStyle w:val="Contenudetableau"/>
              <w:widowControl w:val="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921201">
              <w:rPr>
                <w:b/>
                <w:bCs/>
                <w:sz w:val="24"/>
                <w:szCs w:val="24"/>
                <w:lang w:val="hu"/>
              </w:rPr>
              <w:t>Értékelés</w:t>
            </w:r>
          </w:p>
        </w:tc>
      </w:tr>
      <w:tr w:rsidR="00BC1C44" w14:paraId="22EF2FBF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F08E81" w14:textId="05750FAD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hu"/>
              </w:rPr>
              <w:t>Al</w:t>
            </w:r>
            <w:r w:rsidR="00921201">
              <w:rPr>
                <w:sz w:val="28"/>
                <w:szCs w:val="28"/>
                <w:lang w:val="hu"/>
              </w:rPr>
              <w:t>íz</w:t>
            </w:r>
            <w:proofErr w:type="spellEnd"/>
            <w:r>
              <w:rPr>
                <w:sz w:val="28"/>
                <w:szCs w:val="28"/>
                <w:lang w:val="hu"/>
              </w:rPr>
              <w:t xml:space="preserve"> és El</w:t>
            </w:r>
            <w:r w:rsidR="00921201">
              <w:rPr>
                <w:sz w:val="28"/>
                <w:szCs w:val="28"/>
                <w:lang w:val="hu"/>
              </w:rPr>
              <w:t>z</w:t>
            </w:r>
            <w:r>
              <w:rPr>
                <w:sz w:val="28"/>
                <w:szCs w:val="28"/>
                <w:lang w:val="hu"/>
              </w:rPr>
              <w:t xml:space="preserve">a virágot </w:t>
            </w:r>
            <w:r w:rsidR="00921201">
              <w:rPr>
                <w:sz w:val="28"/>
                <w:szCs w:val="28"/>
                <w:lang w:val="hu"/>
              </w:rPr>
              <w:t>gyűjt</w:t>
            </w:r>
            <w:r w:rsidR="000C4FE9">
              <w:rPr>
                <w:sz w:val="28"/>
                <w:szCs w:val="28"/>
                <w:lang w:val="hu"/>
              </w:rPr>
              <w:t>öttek</w:t>
            </w:r>
            <w:r>
              <w:rPr>
                <w:sz w:val="28"/>
                <w:szCs w:val="28"/>
                <w:lang w:val="hu"/>
              </w:rPr>
              <w:t xml:space="preserve"> egy mezőn. </w:t>
            </w:r>
            <w:r w:rsidR="007325C9">
              <w:rPr>
                <w:sz w:val="28"/>
                <w:szCs w:val="28"/>
                <w:lang w:val="hu"/>
              </w:rPr>
              <w:t xml:space="preserve">A leszedett virágok 30%-át </w:t>
            </w:r>
            <w:proofErr w:type="spellStart"/>
            <w:r w:rsidR="007325C9">
              <w:rPr>
                <w:sz w:val="28"/>
                <w:szCs w:val="28"/>
                <w:lang w:val="hu"/>
              </w:rPr>
              <w:t>Alíz</w:t>
            </w:r>
            <w:proofErr w:type="spellEnd"/>
            <w:r w:rsidR="007325C9">
              <w:rPr>
                <w:sz w:val="28"/>
                <w:szCs w:val="28"/>
                <w:lang w:val="hu"/>
              </w:rPr>
              <w:t xml:space="preserve"> gyűjtötte.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97BB09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BC1C44" w14:paraId="1CD3CB0E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07864E" w14:textId="45DC6F81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1) Ki gyűjt</w:t>
            </w:r>
            <w:r w:rsidR="000C4FE9">
              <w:rPr>
                <w:sz w:val="28"/>
                <w:szCs w:val="28"/>
                <w:lang w:val="hu"/>
              </w:rPr>
              <w:t>ötte</w:t>
            </w:r>
            <w:r>
              <w:rPr>
                <w:sz w:val="28"/>
                <w:szCs w:val="28"/>
                <w:lang w:val="hu"/>
              </w:rPr>
              <w:t xml:space="preserve"> a több virágot? </w:t>
            </w:r>
            <w:r w:rsidR="007325C9">
              <w:rPr>
                <w:sz w:val="28"/>
                <w:szCs w:val="28"/>
                <w:lang w:val="hu"/>
              </w:rPr>
              <w:t>V</w:t>
            </w:r>
            <w:r>
              <w:rPr>
                <w:sz w:val="28"/>
                <w:szCs w:val="28"/>
                <w:lang w:val="hu"/>
              </w:rPr>
              <w:t>álaszát</w:t>
            </w:r>
            <w:r w:rsidR="007325C9">
              <w:rPr>
                <w:sz w:val="28"/>
                <w:szCs w:val="28"/>
                <w:lang w:val="hu"/>
              </w:rPr>
              <w:t xml:space="preserve"> indokolja</w:t>
            </w:r>
            <w:r w:rsidR="006705DD">
              <w:rPr>
                <w:sz w:val="28"/>
                <w:szCs w:val="28"/>
                <w:lang w:val="hu"/>
              </w:rPr>
              <w:t>!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B848F6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1 pont</w:t>
            </w:r>
          </w:p>
        </w:tc>
      </w:tr>
      <w:tr w:rsidR="00BC1C44" w14:paraId="3CFE373D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042188B8" w14:textId="1C703B43" w:rsidR="00BC1C44" w:rsidRDefault="006705DD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Tudjuk</w:t>
            </w:r>
            <w:r w:rsidR="009C4A1B">
              <w:rPr>
                <w:sz w:val="28"/>
                <w:szCs w:val="28"/>
                <w:lang w:val="hu"/>
              </w:rPr>
              <w:t>, hogy:</w:t>
            </w:r>
          </w:p>
          <w:p w14:paraId="6A30B917" w14:textId="59705291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El</w:t>
            </w:r>
            <w:r w:rsidR="006705DD">
              <w:rPr>
                <w:sz w:val="28"/>
                <w:szCs w:val="28"/>
                <w:lang w:val="hu"/>
              </w:rPr>
              <w:t>za</w:t>
            </w:r>
            <w:r>
              <w:rPr>
                <w:sz w:val="28"/>
                <w:szCs w:val="28"/>
                <w:lang w:val="hu"/>
              </w:rPr>
              <w:t xml:space="preserve"> 80% vörös és 20% kék</w:t>
            </w:r>
            <w:r w:rsidR="002C46EB">
              <w:rPr>
                <w:sz w:val="28"/>
                <w:szCs w:val="28"/>
                <w:lang w:val="hu"/>
              </w:rPr>
              <w:t xml:space="preserve">, míg </w:t>
            </w:r>
            <w:proofErr w:type="spellStart"/>
            <w:r w:rsidR="002C46EB">
              <w:rPr>
                <w:sz w:val="28"/>
                <w:szCs w:val="28"/>
                <w:lang w:val="hu"/>
              </w:rPr>
              <w:t>Alíz</w:t>
            </w:r>
            <w:proofErr w:type="spellEnd"/>
            <w:r w:rsidR="002C46EB">
              <w:rPr>
                <w:sz w:val="28"/>
                <w:szCs w:val="28"/>
                <w:lang w:val="hu"/>
              </w:rPr>
              <w:t xml:space="preserve"> 60% vörös és 40% kék</w:t>
            </w:r>
            <w:r>
              <w:rPr>
                <w:sz w:val="28"/>
                <w:szCs w:val="28"/>
                <w:lang w:val="hu"/>
              </w:rPr>
              <w:t xml:space="preserve"> virágot </w:t>
            </w:r>
            <w:r w:rsidR="006705DD">
              <w:rPr>
                <w:sz w:val="28"/>
                <w:szCs w:val="28"/>
                <w:lang w:val="hu"/>
              </w:rPr>
              <w:t>szedett.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6A398DB5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BC1C44" w14:paraId="3E6E6537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7F99FADE" w14:textId="66F4D070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 xml:space="preserve">2) A </w:t>
            </w:r>
            <w:r w:rsidR="004F56E8">
              <w:rPr>
                <w:sz w:val="28"/>
                <w:szCs w:val="28"/>
                <w:lang w:val="hu"/>
              </w:rPr>
              <w:t>fenti</w:t>
            </w:r>
            <w:r>
              <w:rPr>
                <w:sz w:val="28"/>
                <w:szCs w:val="28"/>
                <w:lang w:val="hu"/>
              </w:rPr>
              <w:t xml:space="preserve"> információkat </w:t>
            </w:r>
            <w:r w:rsidR="00226FC3">
              <w:rPr>
                <w:sz w:val="28"/>
                <w:szCs w:val="28"/>
                <w:lang w:val="hu"/>
              </w:rPr>
              <w:t>ábrázolja</w:t>
            </w:r>
            <w:r>
              <w:rPr>
                <w:sz w:val="28"/>
                <w:szCs w:val="28"/>
                <w:lang w:val="hu"/>
              </w:rPr>
              <w:t xml:space="preserve"> diagrammal (fa</w:t>
            </w:r>
            <w:r w:rsidR="007163AB">
              <w:rPr>
                <w:sz w:val="28"/>
                <w:szCs w:val="28"/>
                <w:lang w:val="hu"/>
              </w:rPr>
              <w:t>diagram</w:t>
            </w:r>
            <w:r>
              <w:rPr>
                <w:sz w:val="28"/>
                <w:szCs w:val="28"/>
                <w:lang w:val="hu"/>
              </w:rPr>
              <w:t xml:space="preserve">, táblázat vagy </w:t>
            </w:r>
            <w:proofErr w:type="spellStart"/>
            <w:r>
              <w:rPr>
                <w:sz w:val="28"/>
                <w:szCs w:val="28"/>
                <w:lang w:val="hu"/>
              </w:rPr>
              <w:t>Venn</w:t>
            </w:r>
            <w:proofErr w:type="spellEnd"/>
            <w:r>
              <w:rPr>
                <w:sz w:val="28"/>
                <w:szCs w:val="28"/>
                <w:lang w:val="hu"/>
              </w:rPr>
              <w:t>-diagram</w:t>
            </w:r>
            <w:r w:rsidR="00226FC3">
              <w:rPr>
                <w:sz w:val="28"/>
                <w:szCs w:val="28"/>
                <w:lang w:val="hu"/>
              </w:rPr>
              <w:t xml:space="preserve"> – tetszés szerint</w:t>
            </w:r>
            <w:r>
              <w:rPr>
                <w:sz w:val="28"/>
                <w:szCs w:val="28"/>
                <w:lang w:val="hu"/>
              </w:rPr>
              <w:t>).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513A2370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3 pont</w:t>
            </w:r>
          </w:p>
        </w:tc>
      </w:tr>
      <w:tr w:rsidR="00BC1C44" w14:paraId="650C52DE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2C2DCD8B" w14:textId="58E152FF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 xml:space="preserve">3) </w:t>
            </w:r>
            <w:r w:rsidR="004F56E8">
              <w:rPr>
                <w:sz w:val="28"/>
                <w:szCs w:val="28"/>
                <w:lang w:val="hu"/>
              </w:rPr>
              <w:t>Véletlenszerűen kiválasztunk egy virágot a lányok által leszedettek közül. Számítsa ki annak a valószínűségét, hogy az kék színű!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743309CF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2 pont</w:t>
            </w:r>
          </w:p>
        </w:tc>
      </w:tr>
      <w:tr w:rsidR="00BC1C44" w14:paraId="051F8E87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45BC06" w14:textId="77777777" w:rsidR="000E5B33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sz w:val="28"/>
                <w:szCs w:val="28"/>
                <w:lang w:val="hu"/>
              </w:rPr>
            </w:pPr>
            <w:r>
              <w:rPr>
                <w:sz w:val="28"/>
                <w:szCs w:val="28"/>
                <w:lang w:val="hu"/>
              </w:rPr>
              <w:t xml:space="preserve">4) </w:t>
            </w:r>
            <w:r w:rsidR="009459F4">
              <w:rPr>
                <w:sz w:val="28"/>
                <w:szCs w:val="28"/>
                <w:lang w:val="hu"/>
              </w:rPr>
              <w:t xml:space="preserve">Tudjuk, hogy egy véletlenszerűen kiválasztott virág kék, mi a valószínűsége </w:t>
            </w:r>
            <w:r w:rsidR="000E5B33">
              <w:rPr>
                <w:sz w:val="28"/>
                <w:szCs w:val="28"/>
                <w:lang w:val="hu"/>
              </w:rPr>
              <w:t>annak, hogy azt Elza szedte?</w:t>
            </w:r>
          </w:p>
          <w:p w14:paraId="74D0B9B3" w14:textId="77777777" w:rsidR="000E5B33" w:rsidRDefault="000E5B33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sz w:val="28"/>
                <w:szCs w:val="28"/>
                <w:lang w:val="hu"/>
              </w:rPr>
            </w:pPr>
          </w:p>
          <w:p w14:paraId="24D3F47A" w14:textId="6D4B177B" w:rsidR="00BC1C44" w:rsidRDefault="007163AB">
            <w:pPr>
              <w:pStyle w:val="Listaszerbekezds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 xml:space="preserve"> </w:t>
            </w:r>
            <w:r w:rsidR="009C4A1B">
              <w:rPr>
                <w:sz w:val="28"/>
                <w:szCs w:val="28"/>
                <w:lang w:val="hu"/>
              </w:rPr>
              <w:t xml:space="preserve"> 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56C063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  <w:lang w:val="hu"/>
              </w:rPr>
              <w:t>2 pont</w:t>
            </w:r>
          </w:p>
        </w:tc>
      </w:tr>
    </w:tbl>
    <w:p w14:paraId="26AB8E90" w14:textId="77777777" w:rsidR="00BC1C44" w:rsidRDefault="00BC1C44"/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BC1C44" w14:paraId="5C0224A6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E2A9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46C37A7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69FB55E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7FDBDB9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C645598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0349DEF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D9B9B03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5969CFA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E110952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E9F7B36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3A8C107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BC1C44" w14:paraId="4EFCF68B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4DEDA" w14:textId="6E9283E3" w:rsidR="00BC1C44" w:rsidRPr="007163AB" w:rsidRDefault="009C4A1B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7163AB">
              <w:rPr>
                <w:b/>
                <w:bCs/>
                <w:color w:val="000000"/>
                <w:sz w:val="24"/>
                <w:szCs w:val="24"/>
                <w:lang w:val="hu"/>
              </w:rPr>
              <w:lastRenderedPageBreak/>
              <w:t xml:space="preserve">A4 </w:t>
            </w:r>
            <w:r w:rsidR="007163AB" w:rsidRPr="007163AB">
              <w:rPr>
                <w:b/>
                <w:bCs/>
                <w:color w:val="000000"/>
                <w:sz w:val="24"/>
                <w:szCs w:val="24"/>
                <w:lang w:val="hu"/>
              </w:rPr>
              <w:t>feladat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3646" w14:textId="0E30D906" w:rsidR="00BC1C44" w:rsidRPr="007163AB" w:rsidRDefault="007163AB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 w:rsidRPr="007163AB">
              <w:rPr>
                <w:b/>
                <w:bCs/>
                <w:color w:val="000000"/>
                <w:sz w:val="24"/>
                <w:szCs w:val="24"/>
                <w:lang w:val="hu"/>
              </w:rPr>
              <w:t>Értékelés</w:t>
            </w:r>
          </w:p>
        </w:tc>
      </w:tr>
      <w:tr w:rsidR="00BC1C44" w14:paraId="35BBF900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598B078A" w14:textId="417C4D68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jc w:val="both"/>
            </w:pPr>
            <w:r>
              <w:rPr>
                <w:color w:val="000000"/>
                <w:sz w:val="28"/>
                <w:szCs w:val="28"/>
                <w:lang w:val="hu"/>
              </w:rPr>
              <w:t xml:space="preserve">1) Az alábbi </w:t>
            </w:r>
            <w:r w:rsidR="00677B35">
              <w:rPr>
                <w:color w:val="000000"/>
                <w:sz w:val="28"/>
                <w:szCs w:val="28"/>
                <w:lang w:val="hu"/>
              </w:rPr>
              <w:t>közelítő</w:t>
            </w:r>
            <w:r>
              <w:rPr>
                <w:color w:val="000000"/>
                <w:sz w:val="28"/>
                <w:szCs w:val="28"/>
                <w:lang w:val="hu"/>
              </w:rPr>
              <w:t xml:space="preserve"> értékek táblázatának használatával vázolja fel</w:t>
            </w:r>
            <w:r w:rsidR="000C4FE9">
              <w:rPr>
                <w:color w:val="000000"/>
                <w:sz w:val="28"/>
                <w:szCs w:val="28"/>
                <w:lang w:val="hu"/>
              </w:rPr>
              <w:t xml:space="preserve"> a</w:t>
            </w:r>
            <w:r>
              <w:rPr>
                <w:color w:val="000000"/>
                <w:sz w:val="28"/>
                <w:szCs w:val="28"/>
                <w:lang w:val="h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(x) </m:t>
              </m:r>
            </m:oMath>
            <w:r>
              <w:rPr>
                <w:color w:val="000000"/>
                <w:sz w:val="28"/>
                <w:szCs w:val="28"/>
                <w:lang w:val="hu"/>
              </w:rPr>
              <w:t xml:space="preserve">  függvény</w:t>
            </w:r>
            <w:r w:rsidR="00677B35">
              <w:rPr>
                <w:color w:val="000000"/>
                <w:sz w:val="28"/>
                <w:szCs w:val="28"/>
                <w:lang w:val="hu"/>
              </w:rPr>
              <w:t xml:space="preserve"> grafikonját,</w:t>
            </w:r>
            <w:r w:rsidR="0001518C">
              <w:rPr>
                <w:color w:val="000000"/>
                <w:sz w:val="28"/>
                <w:szCs w:val="28"/>
                <w:lang w:val="hu"/>
              </w:rPr>
              <w:t xml:space="preserve"> ha</w:t>
            </w:r>
            <w:r w:rsidR="00677B35">
              <w:rPr>
                <w:color w:val="000000"/>
                <w:sz w:val="28"/>
                <w:szCs w:val="28"/>
                <w:lang w:val="h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hu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  <w:lang w:val="hu"/>
                </w:rPr>
                <m:t>0≤x≤2π</m:t>
              </m:r>
            </m:oMath>
            <w:r w:rsidRPr="000C4FE9">
              <w:rPr>
                <w:color w:val="000000"/>
                <w:sz w:val="28"/>
                <w:szCs w:val="28"/>
                <w:lang w:val="hu"/>
              </w:rPr>
              <w:t>.</w:t>
            </w:r>
          </w:p>
          <w:tbl>
            <w:tblPr>
              <w:tblW w:w="7255" w:type="dxa"/>
              <w:tblInd w:w="6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5"/>
              <w:gridCol w:w="1620"/>
              <w:gridCol w:w="1710"/>
              <w:gridCol w:w="1810"/>
            </w:tblGrid>
            <w:tr w:rsidR="00BC1C44" w14:paraId="7F08CE9B" w14:textId="77777777" w:rsidTr="000C4FE9">
              <w:tc>
                <w:tcPr>
                  <w:tcW w:w="2114" w:type="dxa"/>
                </w:tcPr>
                <w:p w14:paraId="45AD1931" w14:textId="77777777" w:rsidR="00BC1C44" w:rsidRPr="000C4FE9" w:rsidRDefault="009C4A1B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620" w:type="dxa"/>
                </w:tcPr>
                <w:p w14:paraId="1CAC4166" w14:textId="77777777" w:rsidR="00BC1C44" w:rsidRPr="000C4FE9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</w:tcPr>
                <w:p w14:paraId="17559C4E" w14:textId="77777777" w:rsidR="00BC1C44" w:rsidRPr="000C4FE9" w:rsidRDefault="00BA1C90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810" w:type="dxa"/>
                </w:tcPr>
                <w:p w14:paraId="4A5A234B" w14:textId="77777777" w:rsidR="00BC1C44" w:rsidRPr="000C4FE9" w:rsidRDefault="00BA1C90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BC1C44" w14:paraId="16E70BEC" w14:textId="77777777" w:rsidTr="000C4FE9">
              <w:tc>
                <w:tcPr>
                  <w:tcW w:w="2114" w:type="dxa"/>
                </w:tcPr>
                <w:p w14:paraId="0FEB12C3" w14:textId="1E895F5D" w:rsidR="00BC1C44" w:rsidRPr="000C4FE9" w:rsidRDefault="0001518C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sin⁡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oMath>
                  </m:oMathPara>
                </w:p>
              </w:tc>
              <w:tc>
                <w:tcPr>
                  <w:tcW w:w="1620" w:type="dxa"/>
                </w:tcPr>
                <w:p w14:paraId="483B7F75" w14:textId="77777777" w:rsidR="00BC1C44" w:rsidRPr="000C4FE9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</w:tcPr>
                <w:p w14:paraId="2D958352" w14:textId="77777777" w:rsidR="00BC1C44" w:rsidRPr="000C4FE9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0,7</m:t>
                      </m:r>
                    </m:oMath>
                  </m:oMathPara>
                </w:p>
              </w:tc>
              <w:tc>
                <w:tcPr>
                  <w:tcW w:w="1810" w:type="dxa"/>
                </w:tcPr>
                <w:p w14:paraId="5BDBB622" w14:textId="77777777" w:rsidR="00BC1C44" w:rsidRPr="000C4FE9" w:rsidRDefault="009C4A1B">
                  <w:pPr>
                    <w:pStyle w:val="Listaszerbekezds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oMath>
                  </m:oMathPara>
                </w:p>
              </w:tc>
            </w:tr>
          </w:tbl>
          <w:p w14:paraId="38C120D8" w14:textId="77777777" w:rsidR="00BC1C44" w:rsidRDefault="00BC1C44">
            <w:pPr>
              <w:pStyle w:val="Listaszerbekezds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6415DC94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>4 pont</w:t>
            </w:r>
          </w:p>
        </w:tc>
      </w:tr>
      <w:tr w:rsidR="00BC1C44" w14:paraId="3361A43A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074C49AC" w14:textId="3B620808" w:rsidR="00BC1C44" w:rsidRDefault="009C4A1B">
            <w:pPr>
              <w:pStyle w:val="Listaszerbekezds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 xml:space="preserve">2) Adja meg a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(x) </m:t>
              </m:r>
            </m:oMath>
            <w:r w:rsidR="0001518C">
              <w:rPr>
                <w:color w:val="000000"/>
                <w:sz w:val="28"/>
                <w:szCs w:val="28"/>
                <w:lang w:val="hu"/>
              </w:rPr>
              <w:t xml:space="preserve"> </w:t>
            </w:r>
            <w:r w:rsidR="007163AB">
              <w:rPr>
                <w:color w:val="000000"/>
                <w:sz w:val="28"/>
                <w:szCs w:val="28"/>
                <w:lang w:val="hu"/>
              </w:rPr>
              <w:t>függvény</w:t>
            </w:r>
            <w:r>
              <w:rPr>
                <w:color w:val="000000"/>
                <w:sz w:val="28"/>
                <w:szCs w:val="28"/>
                <w:lang w:val="hu"/>
              </w:rPr>
              <w:t xml:space="preserve"> minimális és maximális </w:t>
            </w:r>
            <w:r w:rsidRPr="009A528E">
              <w:rPr>
                <w:i/>
                <w:iCs/>
                <w:color w:val="000000"/>
                <w:sz w:val="28"/>
                <w:szCs w:val="28"/>
                <w:lang w:val="hu"/>
              </w:rPr>
              <w:t>érték</w:t>
            </w:r>
            <w:r>
              <w:rPr>
                <w:color w:val="000000"/>
                <w:sz w:val="28"/>
                <w:szCs w:val="28"/>
                <w:lang w:val="hu"/>
              </w:rPr>
              <w:t>ét</w:t>
            </w:r>
            <w:r w:rsidR="00677B35">
              <w:rPr>
                <w:color w:val="000000"/>
                <w:sz w:val="28"/>
                <w:szCs w:val="28"/>
                <w:lang w:val="hu"/>
              </w:rPr>
              <w:t>!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08B4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hu"/>
              </w:rPr>
              <w:t>2 pont</w:t>
            </w:r>
          </w:p>
        </w:tc>
      </w:tr>
    </w:tbl>
    <w:p w14:paraId="43E61FCF" w14:textId="77777777" w:rsidR="00BC1C44" w:rsidRDefault="00BC1C44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28"/>
      </w:tblGrid>
      <w:tr w:rsidR="00BC1C44" w14:paraId="48DBBBA2" w14:textId="77777777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20C3" w14:textId="77777777" w:rsidR="00BC1C44" w:rsidRDefault="009C4A1B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624406" wp14:editId="2FD86363">
                  <wp:extent cx="5939790" cy="3077845"/>
                  <wp:effectExtent l="0" t="0" r="0" b="0"/>
                  <wp:docPr id="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CD81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F70A0A8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ED04239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6893B7B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9BBAF0E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0378FF7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E9AD571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4FB1A4F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02CFC67" w14:textId="77777777" w:rsidR="00BC1C44" w:rsidRDefault="00BC1C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30BA02E1" w14:textId="007A9D1D" w:rsidR="00BC1C44" w:rsidRDefault="00BC1C44">
      <w:pPr>
        <w:rPr>
          <w:sz w:val="6"/>
          <w:szCs w:val="6"/>
        </w:rPr>
      </w:pPr>
    </w:p>
    <w:sectPr w:rsidR="00BC1C44" w:rsidSect="000C4FE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99" w:right="1134" w:bottom="1299" w:left="1134" w:header="56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06165" w14:textId="77777777" w:rsidR="00BA1C90" w:rsidRDefault="00BA1C90">
      <w:pPr>
        <w:spacing w:after="0" w:line="240" w:lineRule="auto"/>
      </w:pPr>
      <w:r>
        <w:rPr>
          <w:lang w:val="hu"/>
        </w:rPr>
        <w:separator/>
      </w:r>
    </w:p>
  </w:endnote>
  <w:endnote w:type="continuationSeparator" w:id="0">
    <w:p w14:paraId="6AE8BCD4" w14:textId="77777777" w:rsidR="00BA1C90" w:rsidRDefault="00BA1C90">
      <w:pPr>
        <w:spacing w:after="0" w:line="240" w:lineRule="auto"/>
      </w:pPr>
      <w:r>
        <w:rPr>
          <w:lang w:val="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B3E8" w14:textId="77777777" w:rsidR="00BC1C44" w:rsidRDefault="00BC1C4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802159"/>
      <w:docPartObj>
        <w:docPartGallery w:val="Page Numbers (Bottom of Page)"/>
        <w:docPartUnique/>
      </w:docPartObj>
    </w:sdtPr>
    <w:sdtEndPr/>
    <w:sdtContent>
      <w:p w14:paraId="1E9E586B" w14:textId="77777777" w:rsidR="00BC1C44" w:rsidRDefault="009C4A1B">
        <w:pPr>
          <w:pStyle w:val="llb"/>
          <w:jc w:val="center"/>
        </w:pPr>
        <w:r>
          <w:rPr>
            <w:lang w:val="hu"/>
          </w:rPr>
          <w:t xml:space="preserve">Oldal </w:t>
        </w:r>
        <w:r>
          <w:rPr>
            <w:lang w:val="hu"/>
          </w:rPr>
          <w:fldChar w:fldCharType="begin"/>
        </w:r>
        <w:r>
          <w:rPr>
            <w:lang w:val="hu"/>
          </w:rPr>
          <w:instrText xml:space="preserve"> PAGE </w:instrText>
        </w:r>
        <w:r>
          <w:rPr>
            <w:lang w:val="hu"/>
          </w:rPr>
          <w:fldChar w:fldCharType="separate"/>
        </w:r>
        <w:r>
          <w:rPr>
            <w:lang w:val="hu"/>
          </w:rPr>
          <w:t>4</w:t>
        </w:r>
        <w:r>
          <w:rPr>
            <w:lang w:val="hu"/>
          </w:rPr>
          <w:fldChar w:fldCharType="end"/>
        </w:r>
        <w:r>
          <w:rPr>
            <w:lang w:val="hu"/>
          </w:rPr>
          <w:t>/</w:t>
        </w:r>
        <w:r>
          <w:rPr>
            <w:lang w:val="hu"/>
          </w:rPr>
          <w:fldChar w:fldCharType="begin"/>
        </w:r>
        <w:r>
          <w:rPr>
            <w:lang w:val="hu"/>
          </w:rPr>
          <w:instrText xml:space="preserve"> NUMPAGES </w:instrText>
        </w:r>
        <w:r>
          <w:rPr>
            <w:lang w:val="hu"/>
          </w:rPr>
          <w:fldChar w:fldCharType="separate"/>
        </w:r>
        <w:r>
          <w:rPr>
            <w:lang w:val="hu"/>
          </w:rPr>
          <w:t>5</w:t>
        </w:r>
        <w:r>
          <w:rPr>
            <w:lang w:val="hu"/>
          </w:rPr>
          <w:fldChar w:fldCharType="end"/>
        </w:r>
      </w:p>
      <w:p w14:paraId="3BB2B818" w14:textId="77777777" w:rsidR="00BC1C44" w:rsidRDefault="00BA1C90">
        <w:pPr>
          <w:pStyle w:val="llb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992801"/>
      <w:docPartObj>
        <w:docPartGallery w:val="Page Numbers (Bottom of Page)"/>
        <w:docPartUnique/>
      </w:docPartObj>
    </w:sdtPr>
    <w:sdtEndPr/>
    <w:sdtContent>
      <w:p w14:paraId="1ED36AF6" w14:textId="77777777" w:rsidR="00BC1C44" w:rsidRDefault="009C4A1B">
        <w:pPr>
          <w:pStyle w:val="llb"/>
          <w:jc w:val="center"/>
        </w:pPr>
        <w:r>
          <w:rPr>
            <w:lang w:val="hu"/>
          </w:rPr>
          <w:t xml:space="preserve">Oldal </w:t>
        </w:r>
        <w:r>
          <w:rPr>
            <w:lang w:val="hu"/>
          </w:rPr>
          <w:fldChar w:fldCharType="begin"/>
        </w:r>
        <w:r>
          <w:rPr>
            <w:lang w:val="hu"/>
          </w:rPr>
          <w:instrText xml:space="preserve"> PAGE </w:instrText>
        </w:r>
        <w:r>
          <w:rPr>
            <w:lang w:val="hu"/>
          </w:rPr>
          <w:fldChar w:fldCharType="separate"/>
        </w:r>
        <w:r>
          <w:rPr>
            <w:lang w:val="hu"/>
          </w:rPr>
          <w:t>4</w:t>
        </w:r>
        <w:r>
          <w:rPr>
            <w:lang w:val="hu"/>
          </w:rPr>
          <w:fldChar w:fldCharType="end"/>
        </w:r>
        <w:r>
          <w:rPr>
            <w:lang w:val="hu"/>
          </w:rPr>
          <w:t>/</w:t>
        </w:r>
        <w:r>
          <w:rPr>
            <w:lang w:val="hu"/>
          </w:rPr>
          <w:fldChar w:fldCharType="begin"/>
        </w:r>
        <w:r>
          <w:rPr>
            <w:lang w:val="hu"/>
          </w:rPr>
          <w:instrText xml:space="preserve"> NUMPAGES </w:instrText>
        </w:r>
        <w:r>
          <w:rPr>
            <w:lang w:val="hu"/>
          </w:rPr>
          <w:fldChar w:fldCharType="separate"/>
        </w:r>
        <w:r>
          <w:rPr>
            <w:lang w:val="hu"/>
          </w:rPr>
          <w:t>5</w:t>
        </w:r>
        <w:r>
          <w:rPr>
            <w:lang w:val="hu"/>
          </w:rPr>
          <w:fldChar w:fldCharType="end"/>
        </w:r>
      </w:p>
      <w:p w14:paraId="2FBB1877" w14:textId="77777777" w:rsidR="00BC1C44" w:rsidRDefault="00BA1C90">
        <w:pPr>
          <w:pStyle w:val="llb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AEEEC" w14:textId="77777777" w:rsidR="00BA1C90" w:rsidRDefault="00BA1C90">
      <w:pPr>
        <w:spacing w:after="0" w:line="240" w:lineRule="auto"/>
      </w:pPr>
      <w:r>
        <w:rPr>
          <w:lang w:val="hu"/>
        </w:rPr>
        <w:separator/>
      </w:r>
    </w:p>
  </w:footnote>
  <w:footnote w:type="continuationSeparator" w:id="0">
    <w:p w14:paraId="53E1DDB7" w14:textId="77777777" w:rsidR="00BA1C90" w:rsidRDefault="00BA1C90">
      <w:pPr>
        <w:spacing w:after="0" w:line="240" w:lineRule="auto"/>
      </w:pPr>
      <w:r>
        <w:rPr>
          <w:lang w:val="h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9E02" w14:textId="77777777" w:rsidR="00BC1C44" w:rsidRDefault="00BC1C4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AC8CC" w14:textId="77777777" w:rsidR="00BC1C44" w:rsidRDefault="00BC1C4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18A48" w14:textId="77777777" w:rsidR="00BC1C44" w:rsidRDefault="00BC1C4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035FE"/>
    <w:multiLevelType w:val="multilevel"/>
    <w:tmpl w:val="342845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9FC2E3D"/>
    <w:multiLevelType w:val="multilevel"/>
    <w:tmpl w:val="4D70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408569999">
    <w:abstractNumId w:val="1"/>
  </w:num>
  <w:num w:numId="2" w16cid:durableId="1259828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C44"/>
    <w:rsid w:val="0001518C"/>
    <w:rsid w:val="000C4FE9"/>
    <w:rsid w:val="000E5B33"/>
    <w:rsid w:val="00226FC3"/>
    <w:rsid w:val="00252D02"/>
    <w:rsid w:val="002C46EB"/>
    <w:rsid w:val="002D3028"/>
    <w:rsid w:val="002D42A8"/>
    <w:rsid w:val="002F0CE8"/>
    <w:rsid w:val="003429FF"/>
    <w:rsid w:val="0043056F"/>
    <w:rsid w:val="004D4FD2"/>
    <w:rsid w:val="004F56E8"/>
    <w:rsid w:val="00560E38"/>
    <w:rsid w:val="0056146C"/>
    <w:rsid w:val="005F5E2F"/>
    <w:rsid w:val="005F6FCC"/>
    <w:rsid w:val="006614B4"/>
    <w:rsid w:val="006705DD"/>
    <w:rsid w:val="00677B35"/>
    <w:rsid w:val="00695F98"/>
    <w:rsid w:val="007163AB"/>
    <w:rsid w:val="007325C9"/>
    <w:rsid w:val="007E69BF"/>
    <w:rsid w:val="00921201"/>
    <w:rsid w:val="009459F4"/>
    <w:rsid w:val="009A528E"/>
    <w:rsid w:val="009C4A1B"/>
    <w:rsid w:val="009D763C"/>
    <w:rsid w:val="00A4578D"/>
    <w:rsid w:val="00BA1C90"/>
    <w:rsid w:val="00BC1C44"/>
    <w:rsid w:val="00CD1692"/>
    <w:rsid w:val="00D84DA2"/>
    <w:rsid w:val="00E375E1"/>
    <w:rsid w:val="00E551B8"/>
    <w:rsid w:val="00EC3B9C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2B1B8"/>
  <w15:docId w15:val="{B41DAC99-91E9-4774-9559-07A90196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60" w:line="259" w:lineRule="auto"/>
    </w:p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722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qFormat/>
    <w:rsid w:val="005722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elyrzszveg">
    <w:name w:val="Placeholder Text"/>
    <w:basedOn w:val="Bekezdsalapbettpusa"/>
    <w:uiPriority w:val="99"/>
    <w:semiHidden/>
    <w:qFormat/>
    <w:rsid w:val="008000FD"/>
    <w:rPr>
      <w:color w:val="808080"/>
    </w:rPr>
  </w:style>
  <w:style w:type="character" w:customStyle="1" w:styleId="Bekezdsalapbettpusa1">
    <w:name w:val="Bekezdés alapbetűtípusa1"/>
    <w:qFormat/>
    <w:rsid w:val="00265BC4"/>
  </w:style>
  <w:style w:type="character" w:customStyle="1" w:styleId="normaltextrun">
    <w:name w:val="normaltextrun"/>
    <w:basedOn w:val="Bekezdsalapbettpusa"/>
    <w:qFormat/>
    <w:rsid w:val="00AD2E24"/>
  </w:style>
  <w:style w:type="character" w:customStyle="1" w:styleId="eop">
    <w:name w:val="eop"/>
    <w:basedOn w:val="Bekezdsalapbettpusa"/>
    <w:qFormat/>
    <w:rsid w:val="00AD2E24"/>
  </w:style>
  <w:style w:type="character" w:customStyle="1" w:styleId="lfejChar">
    <w:name w:val="Élőfej Char"/>
    <w:basedOn w:val="Bekezdsalapbettpusa"/>
    <w:link w:val="lfej"/>
    <w:uiPriority w:val="99"/>
    <w:qFormat/>
    <w:rsid w:val="009B08E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llbChar">
    <w:name w:val="Élőláb Char"/>
    <w:basedOn w:val="Bekezdsalapbettpusa"/>
    <w:link w:val="llb"/>
    <w:uiPriority w:val="99"/>
    <w:qFormat/>
    <w:rsid w:val="008E54D3"/>
  </w:style>
  <w:style w:type="paragraph" w:customStyle="1" w:styleId="Titre">
    <w:name w:val="Titre"/>
    <w:basedOn w:val="Norml"/>
    <w:next w:val="Szvegtrzs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Lohit Devanagari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"/>
    <w:qFormat/>
    <w:pPr>
      <w:suppressLineNumbers/>
    </w:pPr>
    <w:rPr>
      <w:rFonts w:cs="Lohit Devanagari"/>
    </w:rPr>
  </w:style>
  <w:style w:type="paragraph" w:styleId="Listaszerbekezds">
    <w:name w:val="List Paragraph"/>
    <w:basedOn w:val="Norml"/>
    <w:uiPriority w:val="99"/>
    <w:qFormat/>
    <w:rsid w:val="008000FD"/>
    <w:pPr>
      <w:ind w:left="720"/>
      <w:contextualSpacing/>
    </w:pPr>
  </w:style>
  <w:style w:type="paragraph" w:customStyle="1" w:styleId="Listaszerbekezds1">
    <w:name w:val="Listaszerű bekezdés1"/>
    <w:basedOn w:val="Norml"/>
    <w:qFormat/>
    <w:rsid w:val="00265BC4"/>
    <w:pPr>
      <w:spacing w:line="247" w:lineRule="auto"/>
      <w:ind w:left="720"/>
    </w:pPr>
    <w:rPr>
      <w:rFonts w:ascii="Calibri" w:eastAsia="Calibri" w:hAnsi="Calibri" w:cs="Times New Roman"/>
    </w:rPr>
  </w:style>
  <w:style w:type="paragraph" w:customStyle="1" w:styleId="question">
    <w:name w:val="question"/>
    <w:basedOn w:val="Norml"/>
    <w:qFormat/>
    <w:rsid w:val="001B760D"/>
    <w:pPr>
      <w:widowControl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l"/>
    <w:qFormat/>
    <w:rsid w:val="00AD2E2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-tteetpieddepage">
    <w:name w:val="En-tête et pied de page"/>
    <w:basedOn w:val="Norml"/>
    <w:qFormat/>
  </w:style>
  <w:style w:type="paragraph" w:styleId="lfej">
    <w:name w:val="header"/>
    <w:basedOn w:val="Norml"/>
    <w:link w:val="lfejChar"/>
    <w:uiPriority w:val="99"/>
    <w:unhideWhenUsed/>
    <w:rsid w:val="009B08EB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llb">
    <w:name w:val="footer"/>
    <w:basedOn w:val="Norml"/>
    <w:link w:val="llbChar"/>
    <w:uiPriority w:val="99"/>
    <w:unhideWhenUsed/>
    <w:rsid w:val="008E54D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ontenudetableau">
    <w:name w:val="Contenu de tableau"/>
    <w:basedOn w:val="Norml"/>
    <w:qFormat/>
    <w:rsid w:val="00752444"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styleId="Rcsostblzat">
    <w:name w:val="Table Grid"/>
    <w:basedOn w:val="Normltblzat"/>
    <w:uiPriority w:val="39"/>
    <w:rsid w:val="001B760D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DDE5A1EA8530B4EA2395C8CBB2578A1" ma:contentTypeVersion="4" ma:contentTypeDescription="Új dokumentum létrehozása." ma:contentTypeScope="" ma:versionID="2cce856b0d802f42d88a2cf0a3503602">
  <xsd:schema xmlns:xsd="http://www.w3.org/2001/XMLSchema" xmlns:xs="http://www.w3.org/2001/XMLSchema" xmlns:p="http://schemas.microsoft.com/office/2006/metadata/properties" xmlns:ns2="07fe1ad3-78aa-415b-9931-ffa7ab944ebc" xmlns:ns3="9571e0d0-4d7e-489b-8eda-92724c786a07" targetNamespace="http://schemas.microsoft.com/office/2006/metadata/properties" ma:root="true" ma:fieldsID="b8f53533d07cf697c6ba09f551f16146" ns2:_="" ns3:_="">
    <xsd:import namespace="07fe1ad3-78aa-415b-9931-ffa7ab944ebc"/>
    <xsd:import namespace="9571e0d0-4d7e-489b-8eda-92724c786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1ad3-78aa-415b-9931-ffa7ab944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e0d0-4d7e-489b-8eda-92724c786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AEAF80-A3D5-4145-BB68-16CD21A9E826}"/>
</file>

<file path=customXml/itemProps3.xml><?xml version="1.0" encoding="utf-8"?>
<ds:datastoreItem xmlns:ds="http://schemas.openxmlformats.org/officeDocument/2006/customXml" ds:itemID="{84546069-6728-43F2-94BA-6A2A6DEA9F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Allaud - secondary TEACHER</dc:creator>
  <dc:description/>
  <cp:lastModifiedBy>PÁSZTOR Hajnalka (UCC-Teacher)</cp:lastModifiedBy>
  <cp:revision>4</cp:revision>
  <cp:lastPrinted>2022-05-30T18:47:00Z</cp:lastPrinted>
  <dcterms:created xsi:type="dcterms:W3CDTF">2022-05-30T18:46:00Z</dcterms:created>
  <dcterms:modified xsi:type="dcterms:W3CDTF">2022-05-30T18:47:00Z</dcterms:modified>
  <cp:category/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0x0101007DDE5A1EA8530B4EA2395C8CBB2578A1</vt:lpwstr>
  </property>
</Properties>
</file>